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46C6" w14:textId="77777777"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4C1DF21F" w14:textId="77777777"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 wp14:anchorId="05104964" wp14:editId="5CDC38B3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 wp14:anchorId="07780DC9" wp14:editId="23B59AEF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sz w:val="10"/>
        </w:rPr>
        <w:pict w14:anchorId="09057E2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 wp14:anchorId="32C60C11" wp14:editId="72C9B6D9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14:paraId="33DE6116" w14:textId="77777777"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 w:rsidRPr="00B30948">
        <w:rPr>
          <w:rFonts w:asciiTheme="majorHAnsi" w:hAnsiTheme="majorHAnsi"/>
          <w:b/>
          <w:i/>
          <w:sz w:val="28"/>
        </w:rPr>
        <w:t>Korea and European Vehicles.</w:t>
      </w:r>
    </w:p>
    <w:p w14:paraId="753F49F4" w14:textId="77777777"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14:paraId="180501FD" w14:textId="77777777" w:rsidR="007A00DB" w:rsidRDefault="00BD5FB0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789865" wp14:editId="107B3462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7C25C" w14:textId="77777777" w:rsidR="00A263B6" w:rsidRDefault="0052290D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11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986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" fillcolor="white [3201]" stroked="f" strokeweight=".5pt">
                <v:textbox>
                  <w:txbxContent>
                    <w:p w14:paraId="4A67C25C" w14:textId="77777777" w:rsidR="00A263B6" w:rsidRDefault="0052290D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11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55756" wp14:editId="39445FE0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B05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2.35pt;margin-top:14.05pt;width:60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" strokecolor="#c0504d [3205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1EE1DB" wp14:editId="2ECB3AFE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DFBCC" id="AutoShape 3" o:spid="_x0000_s1026" type="#_x0000_t32" style="position:absolute;margin-left:-32.35pt;margin-top:18.75pt;width:60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" strokecolor="#4f81bd [3204]" strokeweight="2.5pt">
                <v:shadow color="#868686"/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14:paraId="132A1391" w14:textId="77777777" w:rsidR="00645328" w:rsidRPr="007A00DB" w:rsidRDefault="00A263B6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28"/>
        </w:rPr>
        <w:t>Our Ref:…………..………….……..Your Ref:……………..…….……………Date: ………..…………</w:t>
      </w:r>
    </w:p>
    <w:p w14:paraId="503D4E2F" w14:textId="77777777" w:rsidR="00C320FB" w:rsidRPr="009944ED" w:rsidRDefault="007A00D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7216" behindDoc="1" locked="0" layoutInCell="1" allowOverlap="1" wp14:anchorId="45A2F119" wp14:editId="68B4514A">
            <wp:simplePos x="0" y="0"/>
            <wp:positionH relativeFrom="column">
              <wp:posOffset>2994660</wp:posOffset>
            </wp:positionH>
            <wp:positionV relativeFrom="paragraph">
              <wp:posOffset>33020</wp:posOffset>
            </wp:positionV>
            <wp:extent cx="2827020" cy="1410970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FB"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14:paraId="5AED36DE" w14:textId="77777777"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C &amp; I Leasing – Equipments Rentals,</w:t>
      </w:r>
    </w:p>
    <w:p w14:paraId="595EBBA9" w14:textId="77777777"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14:paraId="22523A82" w14:textId="77777777"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Off Oginigba, Elekahia Link Road,</w:t>
      </w:r>
    </w:p>
    <w:p w14:paraId="479B4739" w14:textId="77777777"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–Amadi, PH,</w:t>
      </w:r>
    </w:p>
    <w:p w14:paraId="2B081FD0" w14:textId="77777777"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14:paraId="71B93AB0" w14:textId="77777777" w:rsidR="00C320FB" w:rsidRPr="009944ED" w:rsidRDefault="00C320FB" w:rsidP="00C320F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14:paraId="6A0D60C1" w14:textId="77777777" w:rsidR="007A00DB" w:rsidRDefault="00C320F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9944ED">
        <w:rPr>
          <w:rFonts w:ascii="Times New Roman" w:hAnsi="Times New Roman" w:cs="Times New Roman"/>
          <w:b/>
          <w:szCs w:val="24"/>
        </w:rPr>
        <w:t xml:space="preserve">             </w:t>
      </w:r>
      <w:r w:rsidR="00645328" w:rsidRPr="00C320FB">
        <w:rPr>
          <w:rFonts w:ascii="Times New Roman" w:hAnsi="Times New Roman" w:cs="Times New Roman"/>
          <w:b/>
          <w:szCs w:val="24"/>
        </w:rPr>
        <w:t xml:space="preserve">     </w:t>
      </w:r>
    </w:p>
    <w:p w14:paraId="1E45BED5" w14:textId="77777777"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14:paraId="74B6A860" w14:textId="77777777" w:rsidR="007A00DB" w:rsidRDefault="007A00DB" w:rsidP="0052290D">
      <w:pPr>
        <w:tabs>
          <w:tab w:val="left" w:pos="1404"/>
        </w:tabs>
        <w:spacing w:line="240" w:lineRule="auto"/>
        <w:ind w:left="270" w:right="360"/>
        <w:rPr>
          <w:rFonts w:ascii="Times New Roman" w:hAnsi="Times New Roman" w:cs="Times New Roman"/>
          <w:b/>
          <w:szCs w:val="24"/>
        </w:rPr>
      </w:pPr>
    </w:p>
    <w:p w14:paraId="1E665128" w14:textId="77777777" w:rsidR="00A263B6" w:rsidRDefault="00BD2422" w:rsidP="0052290D">
      <w:pPr>
        <w:spacing w:line="240" w:lineRule="auto"/>
        <w:ind w:left="270" w:right="36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ESTIMATES OF</w:t>
      </w:r>
      <w:r w:rsidR="0098091F">
        <w:rPr>
          <w:rFonts w:ascii="Times New Roman" w:hAnsi="Times New Roman" w:cs="Times New Roman"/>
          <w:b/>
          <w:szCs w:val="24"/>
        </w:rPr>
        <w:t xml:space="preserve"> JOB 60807</w:t>
      </w:r>
      <w:r>
        <w:rPr>
          <w:rFonts w:ascii="Times New Roman" w:hAnsi="Times New Roman" w:cs="Times New Roman"/>
          <w:b/>
          <w:szCs w:val="24"/>
        </w:rPr>
        <w:t xml:space="preserve"> MITS L200 NCH 905 MA|LSR 622 XY </w:t>
      </w:r>
      <w:r w:rsidR="00181494">
        <w:rPr>
          <w:rFonts w:ascii="Times New Roman" w:hAnsi="Times New Roman" w:cs="Times New Roman"/>
          <w:b/>
          <w:szCs w:val="24"/>
        </w:rPr>
        <w:t>MILEAGES</w:t>
      </w:r>
      <w:r>
        <w:rPr>
          <w:rFonts w:ascii="Times New Roman" w:hAnsi="Times New Roman" w:cs="Times New Roman"/>
          <w:b/>
          <w:szCs w:val="24"/>
        </w:rPr>
        <w:t>………..</w:t>
      </w:r>
      <w:r w:rsidR="00690029">
        <w:rPr>
          <w:rFonts w:ascii="Times New Roman" w:hAnsi="Times New Roman" w:cs="Times New Roman"/>
          <w:b/>
          <w:szCs w:val="24"/>
        </w:rPr>
        <w:t>K</w:t>
      </w:r>
      <w:r w:rsidR="00CB358A">
        <w:rPr>
          <w:rFonts w:ascii="Times New Roman" w:hAnsi="Times New Roman" w:cs="Times New Roman"/>
          <w:b/>
          <w:szCs w:val="24"/>
        </w:rPr>
        <w:t>M</w:t>
      </w:r>
    </w:p>
    <w:p w14:paraId="56441CC2" w14:textId="77777777" w:rsidR="0052290D" w:rsidRPr="00C320FB" w:rsidRDefault="0052290D" w:rsidP="0052290D">
      <w:pPr>
        <w:spacing w:line="240" w:lineRule="auto"/>
        <w:ind w:left="270" w:right="360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14:paraId="40D23043" w14:textId="77777777" w:rsidTr="00B55B08">
        <w:trPr>
          <w:trHeight w:val="379"/>
        </w:trPr>
        <w:tc>
          <w:tcPr>
            <w:tcW w:w="1294" w:type="dxa"/>
          </w:tcPr>
          <w:p w14:paraId="0E102548" w14:textId="77777777"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14:paraId="1C72F6BA" w14:textId="77777777"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14:paraId="0170008F" w14:textId="77777777"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A1D40" w:rsidRPr="00A263B6" w14:paraId="3BF05005" w14:textId="77777777" w:rsidTr="00B55B08">
        <w:trPr>
          <w:trHeight w:val="169"/>
        </w:trPr>
        <w:tc>
          <w:tcPr>
            <w:tcW w:w="1294" w:type="dxa"/>
          </w:tcPr>
          <w:p w14:paraId="5A924AAA" w14:textId="77777777" w:rsidR="007A1D40" w:rsidRPr="00CB358A" w:rsidRDefault="007A1D4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14:paraId="39473646" w14:textId="77777777" w:rsidR="007A1D40" w:rsidRPr="00CB358A" w:rsidRDefault="00BD2422" w:rsidP="00BD5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ignition plug coils </w:t>
            </w:r>
          </w:p>
        </w:tc>
        <w:tc>
          <w:tcPr>
            <w:tcW w:w="2160" w:type="dxa"/>
          </w:tcPr>
          <w:p w14:paraId="7BF9DF16" w14:textId="77777777" w:rsidR="007A1D40" w:rsidRPr="00CB358A" w:rsidRDefault="00BD2422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7A1D40" w:rsidRPr="00A263B6" w14:paraId="3E23F5FC" w14:textId="77777777" w:rsidTr="00B55B08">
        <w:trPr>
          <w:trHeight w:val="169"/>
        </w:trPr>
        <w:tc>
          <w:tcPr>
            <w:tcW w:w="1294" w:type="dxa"/>
          </w:tcPr>
          <w:p w14:paraId="0D3AA191" w14:textId="77777777" w:rsidR="007A1D40" w:rsidRPr="00CB358A" w:rsidRDefault="001B2DF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D40" w:rsidRPr="00CB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14:paraId="1D54F1AC" w14:textId="77777777" w:rsidR="007A1D40" w:rsidRPr="00CB358A" w:rsidRDefault="00BD2422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set of spark plugs(4pcs) </w:t>
            </w:r>
          </w:p>
        </w:tc>
        <w:tc>
          <w:tcPr>
            <w:tcW w:w="2160" w:type="dxa"/>
          </w:tcPr>
          <w:p w14:paraId="5EC81D96" w14:textId="77777777" w:rsidR="007A1D40" w:rsidRPr="00CB358A" w:rsidRDefault="00BD2422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</w:tr>
      <w:tr w:rsidR="00BD5FB0" w:rsidRPr="00A263B6" w14:paraId="1B7DFC7F" w14:textId="77777777" w:rsidTr="00B55B08">
        <w:trPr>
          <w:trHeight w:val="169"/>
        </w:trPr>
        <w:tc>
          <w:tcPr>
            <w:tcW w:w="1294" w:type="dxa"/>
          </w:tcPr>
          <w:p w14:paraId="04A08D02" w14:textId="77777777" w:rsidR="00BD5FB0" w:rsidRDefault="00F06291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14:paraId="1E4E2BA5" w14:textId="77777777" w:rsidR="00BD5FB0" w:rsidRPr="00F06291" w:rsidRDefault="00BD2422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tinning sensor </w:t>
            </w:r>
          </w:p>
        </w:tc>
        <w:tc>
          <w:tcPr>
            <w:tcW w:w="2160" w:type="dxa"/>
          </w:tcPr>
          <w:p w14:paraId="37ED08F9" w14:textId="77777777" w:rsidR="00BD5FB0" w:rsidRDefault="00181494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474D59" w:rsidRPr="00A263B6" w14:paraId="5249025E" w14:textId="77777777" w:rsidTr="00B55B08">
        <w:trPr>
          <w:trHeight w:val="169"/>
        </w:trPr>
        <w:tc>
          <w:tcPr>
            <w:tcW w:w="1294" w:type="dxa"/>
          </w:tcPr>
          <w:p w14:paraId="4B4C44EA" w14:textId="77777777" w:rsidR="00474D59" w:rsidRDefault="00474D59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47FCA85D" w14:textId="77777777" w:rsidR="00474D59" w:rsidRDefault="00474D59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14:paraId="42D3CC14" w14:textId="48470C6B" w:rsidR="00474D59" w:rsidRDefault="00836F0E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494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</w:tbl>
    <w:p w14:paraId="55ECA797" w14:textId="77777777" w:rsidR="007B267B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624B8" w14:textId="77777777"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B9105" w14:textId="77777777"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72F20" w14:textId="77777777"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7D551" w14:textId="77777777"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F4430" w14:textId="77777777"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A7D561" w14:textId="77777777" w:rsidR="00AE0206" w:rsidRDefault="00AE020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1D250" w14:textId="77777777" w:rsidR="00304F7F" w:rsidRDefault="00304F7F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7DE2C5E" w14:textId="77777777" w:rsidR="00FB699B" w:rsidRDefault="0052290D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LABOUR CHARGE </w:t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</w:r>
      <w:r w:rsidR="00181494">
        <w:rPr>
          <w:rFonts w:ascii="Times New Roman" w:hAnsi="Times New Roman" w:cs="Times New Roman"/>
          <w:b/>
          <w:sz w:val="24"/>
          <w:szCs w:val="24"/>
        </w:rPr>
        <w:tab/>
        <w:t xml:space="preserve">          10,000</w:t>
      </w:r>
    </w:p>
    <w:p w14:paraId="4158DBCE" w14:textId="77777777" w:rsidR="00181494" w:rsidRDefault="0018149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53685" w14:textId="77777777" w:rsidR="00474D59" w:rsidRDefault="0018149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2290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76,000</w:t>
      </w:r>
    </w:p>
    <w:p w14:paraId="42394723" w14:textId="77777777"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AD3BF" w14:textId="77777777" w:rsidR="00474D59" w:rsidRDefault="00474D59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4A0B8B" w14:textId="77777777" w:rsidR="00BD5FB0" w:rsidRDefault="00A263B6" w:rsidP="0069002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310E7">
        <w:rPr>
          <w:rFonts w:ascii="Times New Roman" w:hAnsi="Times New Roman" w:cs="Times New Roman"/>
          <w:b/>
          <w:sz w:val="24"/>
          <w:szCs w:val="24"/>
        </w:rPr>
        <w:t>(</w:t>
      </w:r>
      <w:r w:rsidR="0052290D">
        <w:rPr>
          <w:rFonts w:ascii="Times New Roman" w:hAnsi="Times New Roman" w:cs="Times New Roman"/>
          <w:b/>
          <w:sz w:val="24"/>
          <w:szCs w:val="24"/>
        </w:rPr>
        <w:t>Seventy six</w:t>
      </w:r>
      <w:r w:rsidR="001F24B5">
        <w:rPr>
          <w:rFonts w:ascii="Times New Roman" w:hAnsi="Times New Roman" w:cs="Times New Roman"/>
          <w:b/>
          <w:sz w:val="24"/>
          <w:szCs w:val="24"/>
        </w:rPr>
        <w:t xml:space="preserve"> thousand</w:t>
      </w:r>
      <w:r w:rsidR="00522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A9C670" w14:textId="77777777"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E8297" w14:textId="77777777"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4B4C5" w14:textId="77777777" w:rsidR="0052290D" w:rsidRDefault="0052290D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7C235" w14:textId="77777777" w:rsidR="0052290D" w:rsidRDefault="0052290D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24086" w14:textId="77777777" w:rsidR="00BD5FB0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14:paraId="78022347" w14:textId="77777777" w:rsidR="009253AE" w:rsidRPr="00C13402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263B6" w:rsidRPr="00C13402">
        <w:rPr>
          <w:rFonts w:ascii="Times New Roman" w:hAnsi="Times New Roman" w:cs="Times New Roman"/>
          <w:b/>
          <w:sz w:val="24"/>
          <w:szCs w:val="24"/>
        </w:rPr>
        <w:t xml:space="preserve">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3B6"/>
    <w:rsid w:val="00000FA9"/>
    <w:rsid w:val="0000181B"/>
    <w:rsid w:val="00007508"/>
    <w:rsid w:val="000704BE"/>
    <w:rsid w:val="00095495"/>
    <w:rsid w:val="00120A21"/>
    <w:rsid w:val="001214B9"/>
    <w:rsid w:val="00131321"/>
    <w:rsid w:val="00144575"/>
    <w:rsid w:val="00181494"/>
    <w:rsid w:val="001A1159"/>
    <w:rsid w:val="001B2DF2"/>
    <w:rsid w:val="001F24B5"/>
    <w:rsid w:val="001F3F8F"/>
    <w:rsid w:val="001F56C5"/>
    <w:rsid w:val="001F7471"/>
    <w:rsid w:val="0021042A"/>
    <w:rsid w:val="002310E7"/>
    <w:rsid w:val="0023397F"/>
    <w:rsid w:val="00273672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20334"/>
    <w:rsid w:val="00474D59"/>
    <w:rsid w:val="00481E56"/>
    <w:rsid w:val="004B02B9"/>
    <w:rsid w:val="004B62F5"/>
    <w:rsid w:val="004C27FE"/>
    <w:rsid w:val="004D0FFF"/>
    <w:rsid w:val="004D7A0B"/>
    <w:rsid w:val="004E2721"/>
    <w:rsid w:val="004F32C7"/>
    <w:rsid w:val="00501858"/>
    <w:rsid w:val="0052290D"/>
    <w:rsid w:val="00534234"/>
    <w:rsid w:val="00553D51"/>
    <w:rsid w:val="0057418F"/>
    <w:rsid w:val="005C363D"/>
    <w:rsid w:val="00612FE5"/>
    <w:rsid w:val="00645328"/>
    <w:rsid w:val="006612F7"/>
    <w:rsid w:val="00690029"/>
    <w:rsid w:val="006A5048"/>
    <w:rsid w:val="006C16BC"/>
    <w:rsid w:val="006C44DB"/>
    <w:rsid w:val="00701E7B"/>
    <w:rsid w:val="0071610D"/>
    <w:rsid w:val="007A00DB"/>
    <w:rsid w:val="007A1D40"/>
    <w:rsid w:val="007B267B"/>
    <w:rsid w:val="008204E7"/>
    <w:rsid w:val="00836F0E"/>
    <w:rsid w:val="008556B6"/>
    <w:rsid w:val="00855A0F"/>
    <w:rsid w:val="008614E6"/>
    <w:rsid w:val="008C52D2"/>
    <w:rsid w:val="008D7A42"/>
    <w:rsid w:val="00911647"/>
    <w:rsid w:val="009253AE"/>
    <w:rsid w:val="00951CAD"/>
    <w:rsid w:val="00961589"/>
    <w:rsid w:val="00966074"/>
    <w:rsid w:val="0098091F"/>
    <w:rsid w:val="009A18E6"/>
    <w:rsid w:val="009D2C2A"/>
    <w:rsid w:val="00A16704"/>
    <w:rsid w:val="00A263B6"/>
    <w:rsid w:val="00A27549"/>
    <w:rsid w:val="00AE0206"/>
    <w:rsid w:val="00AF314F"/>
    <w:rsid w:val="00B07E1C"/>
    <w:rsid w:val="00B53065"/>
    <w:rsid w:val="00B55BB1"/>
    <w:rsid w:val="00B92523"/>
    <w:rsid w:val="00BD2422"/>
    <w:rsid w:val="00BD5FB0"/>
    <w:rsid w:val="00BD6C8A"/>
    <w:rsid w:val="00C049C9"/>
    <w:rsid w:val="00C13402"/>
    <w:rsid w:val="00C320FB"/>
    <w:rsid w:val="00C36B70"/>
    <w:rsid w:val="00C45911"/>
    <w:rsid w:val="00C642DA"/>
    <w:rsid w:val="00C65216"/>
    <w:rsid w:val="00C94713"/>
    <w:rsid w:val="00CA58CE"/>
    <w:rsid w:val="00CB358A"/>
    <w:rsid w:val="00CD08B9"/>
    <w:rsid w:val="00CD5326"/>
    <w:rsid w:val="00CD6F6A"/>
    <w:rsid w:val="00DB41FA"/>
    <w:rsid w:val="00DC5820"/>
    <w:rsid w:val="00DC63B1"/>
    <w:rsid w:val="00DF2837"/>
    <w:rsid w:val="00E434D3"/>
    <w:rsid w:val="00E834F5"/>
    <w:rsid w:val="00EC0966"/>
    <w:rsid w:val="00EE1191"/>
    <w:rsid w:val="00EE300E"/>
    <w:rsid w:val="00EE4974"/>
    <w:rsid w:val="00F01482"/>
    <w:rsid w:val="00F06291"/>
    <w:rsid w:val="00F143B3"/>
    <w:rsid w:val="00F26CA7"/>
    <w:rsid w:val="00F40B48"/>
    <w:rsid w:val="00FA0BCF"/>
    <w:rsid w:val="00FB699B"/>
    <w:rsid w:val="00FC3456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9B8316"/>
  <w15:docId w15:val="{7CD996A2-8399-4959-AF02-57AB98A4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ANISCO</dc:creator>
  <cp:lastModifiedBy>Emmanuel Reuben</cp:lastModifiedBy>
  <cp:revision>2</cp:revision>
  <dcterms:created xsi:type="dcterms:W3CDTF">2025-06-14T07:30:00Z</dcterms:created>
  <dcterms:modified xsi:type="dcterms:W3CDTF">2025-06-14T07:30:00Z</dcterms:modified>
</cp:coreProperties>
</file>